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3724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72427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4F6B89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Nut &amp; Berries Yogurt Cup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4F6B89">
                              <w:rPr>
                                <w:i/>
                              </w:rPr>
                              <w:t>1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4F6B89" w:rsidRDefault="004F6B89" w:rsidP="004F6B8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¾ cup plain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greek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yogurt</w:t>
                            </w:r>
                          </w:p>
                          <w:p w:rsidR="004F6B89" w:rsidRDefault="004F6B89" w:rsidP="004F6B8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½ cup berries</w:t>
                            </w:r>
                          </w:p>
                          <w:p w:rsidR="004F6B89" w:rsidRDefault="004F6B89" w:rsidP="008F391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nut butter</w:t>
                            </w:r>
                          </w:p>
                          <w:p w:rsidR="0061188D" w:rsidRDefault="0061188D" w:rsidP="008F391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Cinnamon (optional)</w:t>
                            </w:r>
                          </w:p>
                          <w:p w:rsidR="004270EA" w:rsidRPr="0061188D" w:rsidRDefault="004270EA" w:rsidP="008F391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4F6B89" w:rsidRPr="004F6B89" w:rsidRDefault="004F6B89" w:rsidP="004F6B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Spoon yogurt into a bowl. Mix in 2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peanut butter. Top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wtih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½ cup berries. Sprinkle with cinnamon if desired.</w:t>
                            </w:r>
                          </w:p>
                          <w:p w:rsidR="008F3916" w:rsidRDefault="008F3916" w:rsidP="004F6B89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4F6B89" w:rsidRPr="004F6B89" w:rsidRDefault="004F6B89" w:rsidP="004F6B89">
                            <w:pPr>
                              <w:spacing w:after="0"/>
                            </w:pPr>
                            <w:r w:rsidRPr="004F6B89">
                              <w:t xml:space="preserve">300 </w:t>
                            </w:r>
                            <w:proofErr w:type="spellStart"/>
                            <w:r w:rsidRPr="004F6B89">
                              <w:t>cals</w:t>
                            </w:r>
                            <w:proofErr w:type="spellEnd"/>
                            <w:r w:rsidRPr="004F6B89">
                              <w:t xml:space="preserve">, </w:t>
                            </w:r>
                            <w:r w:rsidR="00275705">
                              <w:t xml:space="preserve">19g C, </w:t>
                            </w:r>
                            <w:bookmarkStart w:id="0" w:name="_GoBack"/>
                            <w:bookmarkEnd w:id="0"/>
                            <w:r w:rsidRPr="004F6B89">
                              <w:t>25g P, 16g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29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4F6B89">
                        <w:rPr>
                          <w:rFonts w:asciiTheme="majorHAnsi" w:hAnsiTheme="majorHAnsi"/>
                          <w:b/>
                          <w:sz w:val="56"/>
                        </w:rPr>
                        <w:t>Nut &amp; Berries Yogurt Cup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4F6B89">
                        <w:rPr>
                          <w:i/>
                        </w:rPr>
                        <w:t>1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4F6B89" w:rsidRDefault="004F6B89" w:rsidP="004F6B89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¾ cup plain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greek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yogurt</w:t>
                      </w:r>
                    </w:p>
                    <w:p w:rsidR="004F6B89" w:rsidRDefault="004F6B89" w:rsidP="004F6B89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½ cup berries</w:t>
                      </w:r>
                    </w:p>
                    <w:p w:rsidR="004F6B89" w:rsidRDefault="004F6B89" w:rsidP="008F391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nut butter</w:t>
                      </w:r>
                    </w:p>
                    <w:p w:rsidR="0061188D" w:rsidRDefault="0061188D" w:rsidP="008F391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Cinnamon (optional)</w:t>
                      </w:r>
                    </w:p>
                    <w:p w:rsidR="004270EA" w:rsidRPr="0061188D" w:rsidRDefault="004270EA" w:rsidP="008F3916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4F6B89" w:rsidRPr="004F6B89" w:rsidRDefault="004F6B89" w:rsidP="004F6B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Spoon yogurt into a bowl. Mix in 2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peanut butter. Top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wtih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½ cup berries. Sprinkle with cinnamon if desired.</w:t>
                      </w:r>
                    </w:p>
                    <w:p w:rsidR="008F3916" w:rsidRDefault="008F3916" w:rsidP="004F6B89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4F6B89" w:rsidRPr="004F6B89" w:rsidRDefault="004F6B89" w:rsidP="004F6B89">
                      <w:pPr>
                        <w:spacing w:after="0"/>
                      </w:pPr>
                      <w:r w:rsidRPr="004F6B89">
                        <w:t xml:space="preserve">300 </w:t>
                      </w:r>
                      <w:proofErr w:type="spellStart"/>
                      <w:r w:rsidRPr="004F6B89">
                        <w:t>cals</w:t>
                      </w:r>
                      <w:proofErr w:type="spellEnd"/>
                      <w:r w:rsidRPr="004F6B89">
                        <w:t xml:space="preserve">, </w:t>
                      </w:r>
                      <w:r w:rsidR="00275705">
                        <w:t xml:space="preserve">19g C, </w:t>
                      </w:r>
                      <w:bookmarkStart w:id="1" w:name="_GoBack"/>
                      <w:bookmarkEnd w:id="1"/>
                      <w:r w:rsidRPr="004F6B89">
                        <w:t>25g P, 16g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97A26"/>
    <w:multiLevelType w:val="hybridMultilevel"/>
    <w:tmpl w:val="15D0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E35E0"/>
    <w:multiLevelType w:val="hybridMultilevel"/>
    <w:tmpl w:val="E1A88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275705"/>
    <w:rsid w:val="004270EA"/>
    <w:rsid w:val="004B10CD"/>
    <w:rsid w:val="004F6B89"/>
    <w:rsid w:val="005910FC"/>
    <w:rsid w:val="0061188D"/>
    <w:rsid w:val="008B242C"/>
    <w:rsid w:val="008F3916"/>
    <w:rsid w:val="00DB5B6D"/>
    <w:rsid w:val="00F5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6</cp:revision>
  <dcterms:created xsi:type="dcterms:W3CDTF">2016-04-04T21:24:00Z</dcterms:created>
  <dcterms:modified xsi:type="dcterms:W3CDTF">2016-04-06T14:22:00Z</dcterms:modified>
</cp:coreProperties>
</file>